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B710" w14:textId="77777777" w:rsidR="00420AA2" w:rsidRPr="00313229" w:rsidRDefault="00420AA2" w:rsidP="00420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N</w:t>
      </w:r>
    </w:p>
    <w:p w14:paraId="7FF4B27B" w14:textId="77777777" w:rsidR="00420AA2" w:rsidRPr="00313229" w:rsidRDefault="00420AA2" w:rsidP="00420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i/>
          <w:sz w:val="24"/>
          <w:szCs w:val="24"/>
        </w:rPr>
        <w:t>(reg. 99(2)(k))</w:t>
      </w:r>
    </w:p>
    <w:p w14:paraId="6970186F" w14:textId="77777777" w:rsidR="00420AA2" w:rsidRPr="00313229" w:rsidRDefault="00420AA2" w:rsidP="00420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64EFE" w14:textId="77777777" w:rsidR="00420AA2" w:rsidRPr="00313229" w:rsidRDefault="00420AA2" w:rsidP="00420AA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229">
        <w:rPr>
          <w:rFonts w:ascii="Times New Roman" w:eastAsia="Times New Roman" w:hAnsi="Times New Roman" w:cs="Times New Roman"/>
          <w:iCs/>
          <w:sz w:val="24"/>
          <w:szCs w:val="24"/>
        </w:rPr>
        <w:t>End of Activity Report</w:t>
      </w:r>
    </w:p>
    <w:p w14:paraId="4BF112A1" w14:textId="77777777" w:rsidR="00420AA2" w:rsidRPr="00313229" w:rsidRDefault="00420AA2" w:rsidP="00420AA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13229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</w:p>
    <w:p w14:paraId="7A6498B4" w14:textId="77777777" w:rsidR="00420AA2" w:rsidRDefault="00420AA2" w:rsidP="00420AA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Pr="00313229">
        <w:rPr>
          <w:rFonts w:ascii="Times New Roman" w:eastAsia="Times New Roman" w:hAnsi="Times New Roman" w:cs="Times New Roman"/>
          <w:b/>
          <w:sz w:val="24"/>
          <w:szCs w:val="24"/>
        </w:rPr>
        <w:t xml:space="preserve">All Procuring Entities shall submit to the Authority,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respect of each bid, an end of </w:t>
      </w:r>
    </w:p>
    <w:p w14:paraId="00433904" w14:textId="77777777" w:rsidR="00420AA2" w:rsidRPr="00313229" w:rsidRDefault="00420AA2" w:rsidP="00420AA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313229">
        <w:rPr>
          <w:rFonts w:ascii="Times New Roman" w:eastAsia="Times New Roman" w:hAnsi="Times New Roman" w:cs="Times New Roman"/>
          <w:b/>
          <w:sz w:val="24"/>
          <w:szCs w:val="24"/>
        </w:rPr>
        <w:t xml:space="preserve">activity report </w:t>
      </w:r>
      <w:r w:rsidRPr="00313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 later than the date of final payment</w:t>
      </w:r>
      <w:r w:rsidRPr="00313229">
        <w:rPr>
          <w:rFonts w:ascii="Times New Roman" w:eastAsia="Times New Roman" w:hAnsi="Times New Roman" w:cs="Times New Roman"/>
          <w:b/>
          <w:sz w:val="24"/>
          <w:szCs w:val="24"/>
        </w:rPr>
        <w:t xml:space="preserve"> to the contractor.</w:t>
      </w:r>
    </w:p>
    <w:p w14:paraId="2DEEF93D" w14:textId="77777777" w:rsidR="00420AA2" w:rsidRPr="00313229" w:rsidRDefault="00420AA2" w:rsidP="00420AA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3DC6823" w14:textId="77777777" w:rsidR="00420AA2" w:rsidRPr="00313229" w:rsidRDefault="00420AA2" w:rsidP="00420AA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1017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435"/>
        <w:gridCol w:w="71"/>
        <w:gridCol w:w="2102"/>
        <w:gridCol w:w="1069"/>
        <w:gridCol w:w="855"/>
        <w:gridCol w:w="3549"/>
      </w:tblGrid>
      <w:tr w:rsidR="00420AA2" w:rsidRPr="00313229" w14:paraId="51B55C20" w14:textId="77777777" w:rsidTr="00420AA2">
        <w:trPr>
          <w:trHeight w:val="266"/>
        </w:trPr>
        <w:tc>
          <w:tcPr>
            <w:tcW w:w="25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993D9C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Bidding Data</w:t>
            </w:r>
          </w:p>
        </w:tc>
        <w:tc>
          <w:tcPr>
            <w:tcW w:w="317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817C4E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2E9783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0AA2" w:rsidRPr="00313229" w14:paraId="2F810EA6" w14:textId="77777777" w:rsidTr="00420AA2">
        <w:trPr>
          <w:trHeight w:val="266"/>
        </w:trPr>
        <w:tc>
          <w:tcPr>
            <w:tcW w:w="25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59C0D6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number:</w:t>
            </w:r>
          </w:p>
          <w:p w14:paraId="3EBBB1E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44082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54B9C6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title:</w:t>
            </w:r>
          </w:p>
        </w:tc>
        <w:tc>
          <w:tcPr>
            <w:tcW w:w="440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0BC322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 procurement:</w:t>
            </w:r>
          </w:p>
          <w:p w14:paraId="5EDDAD8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</w:t>
            </w:r>
            <w:proofErr w:type="gramEnd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restricted, direct etc.)</w:t>
            </w:r>
          </w:p>
          <w:p w14:paraId="795620C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354AB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0AA2" w:rsidRPr="00313229" w14:paraId="5B926CC9" w14:textId="77777777" w:rsidTr="00420AA2">
        <w:trPr>
          <w:trHeight w:val="266"/>
        </w:trPr>
        <w:tc>
          <w:tcPr>
            <w:tcW w:w="25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51BD5F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publication:</w:t>
            </w:r>
          </w:p>
        </w:tc>
        <w:tc>
          <w:tcPr>
            <w:tcW w:w="317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7ED230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closing date:</w:t>
            </w:r>
          </w:p>
          <w:p w14:paraId="7F658E6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4A42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0E9BED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date extensions (if any) and reason(s):</w:t>
            </w:r>
          </w:p>
          <w:p w14:paraId="724AF5C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3AB8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965E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E6A69B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71A5470D" w14:textId="77777777" w:rsidTr="00420AA2">
        <w:trPr>
          <w:trHeight w:val="280"/>
        </w:trPr>
        <w:tc>
          <w:tcPr>
            <w:tcW w:w="1017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B644B3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 Contract Details</w:t>
            </w:r>
          </w:p>
        </w:tc>
      </w:tr>
      <w:tr w:rsidR="00420AA2" w:rsidRPr="00313229" w14:paraId="4ECDA08E" w14:textId="77777777" w:rsidTr="00420AA2">
        <w:trPr>
          <w:trHeight w:val="280"/>
        </w:trPr>
        <w:tc>
          <w:tcPr>
            <w:tcW w:w="25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CA3BD0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Procuring entity</w:t>
            </w:r>
          </w:p>
        </w:tc>
        <w:tc>
          <w:tcPr>
            <w:tcW w:w="3242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097806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User Department</w:t>
            </w:r>
          </w:p>
        </w:tc>
        <w:tc>
          <w:tcPr>
            <w:tcW w:w="440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F258E3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number</w:t>
            </w:r>
          </w:p>
        </w:tc>
      </w:tr>
      <w:tr w:rsidR="00420AA2" w:rsidRPr="00313229" w14:paraId="07E4C67E" w14:textId="77777777" w:rsidTr="00420AA2">
        <w:trPr>
          <w:trHeight w:val="277"/>
        </w:trPr>
        <w:tc>
          <w:tcPr>
            <w:tcW w:w="25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419559D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A4DA1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503CC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539CCD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573D5FB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0AA2" w:rsidRPr="00313229" w14:paraId="2AEA290F" w14:textId="77777777" w:rsidTr="00420AA2">
        <w:trPr>
          <w:trHeight w:val="277"/>
        </w:trPr>
        <w:tc>
          <w:tcPr>
            <w:tcW w:w="25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E9F8E1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title/name:</w:t>
            </w:r>
          </w:p>
          <w:p w14:paraId="7A1BCD2B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AD459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D1193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07C3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type: (lump sum, unit rate or Time-based etc.)</w:t>
            </w:r>
          </w:p>
          <w:p w14:paraId="546A16C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4F8D77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Procurement category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3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(works/services/supplies/PPP)</w:t>
            </w:r>
          </w:p>
        </w:tc>
        <w:tc>
          <w:tcPr>
            <w:tcW w:w="4404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96EBDC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performance</w:t>
            </w:r>
          </w:p>
          <w:p w14:paraId="08737B6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2A8F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Scope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No change/change</w:t>
            </w:r>
          </w:p>
          <w:p w14:paraId="6B27DCB2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Cost: within/outside</w:t>
            </w:r>
          </w:p>
          <w:p w14:paraId="734A8CE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0B631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Time:</w:t>
            </w:r>
            <w:r w:rsidRPr="00313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within/outside</w:t>
            </w:r>
          </w:p>
          <w:p w14:paraId="65E52A9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A0D142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888CF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5D91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5577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7E3A51E9" w14:textId="77777777" w:rsidTr="00420AA2">
        <w:trPr>
          <w:trHeight w:val="277"/>
        </w:trPr>
        <w:tc>
          <w:tcPr>
            <w:tcW w:w="2524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7435E55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Contractor  name</w:t>
            </w:r>
            <w:proofErr w:type="gramEnd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ABF99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4197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18F6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Sub-contractor/s name/s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6706F32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Contract award date </w:t>
            </w:r>
          </w:p>
          <w:p w14:paraId="10A9FFE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C9E16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D932F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5F67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Conditions for contract effectiveness (if any):</w:t>
            </w:r>
          </w:p>
          <w:p w14:paraId="404C216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e.g.</w:t>
            </w:r>
            <w:proofErr w:type="gramEnd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site hand-over, submission of performance security, advance payment etc.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43AAF3F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Contract date </w:t>
            </w:r>
          </w:p>
          <w:p w14:paraId="105D37E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53F4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effective date</w:t>
            </w:r>
          </w:p>
          <w:p w14:paraId="0CC860E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2EB76AB9" w14:textId="77777777" w:rsidTr="00420AA2">
        <w:tc>
          <w:tcPr>
            <w:tcW w:w="1017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1E65493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original description (brief description of works/services/supplies/PPP)</w:t>
            </w:r>
          </w:p>
        </w:tc>
      </w:tr>
      <w:tr w:rsidR="00420AA2" w:rsidRPr="00313229" w14:paraId="4A078E51" w14:textId="77777777" w:rsidTr="00420AA2">
        <w:tc>
          <w:tcPr>
            <w:tcW w:w="1017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D86129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83634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8548E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4AAE2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0AA2" w:rsidRPr="00313229" w14:paraId="50941152" w14:textId="77777777" w:rsidTr="00420AA2">
        <w:tc>
          <w:tcPr>
            <w:tcW w:w="1017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1EEBA13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Contract final description </w:t>
            </w:r>
            <w:proofErr w:type="gramStart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brief</w:t>
            </w:r>
            <w:proofErr w:type="gramEnd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description of works/services/supplies/PPP at completion or termination of the contract)</w:t>
            </w:r>
          </w:p>
        </w:tc>
      </w:tr>
      <w:tr w:rsidR="00420AA2" w:rsidRPr="00313229" w14:paraId="37E6267D" w14:textId="77777777" w:rsidTr="00420AA2">
        <w:tc>
          <w:tcPr>
            <w:tcW w:w="1017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B6950E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5281A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445FD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1DD7A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0AA2" w:rsidRPr="00313229" w14:paraId="2B993D59" w14:textId="77777777" w:rsidTr="00420AA2">
        <w:trPr>
          <w:trHeight w:val="279"/>
        </w:trPr>
        <w:tc>
          <w:tcPr>
            <w:tcW w:w="208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35F4B9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Cost Details</w:t>
            </w:r>
          </w:p>
        </w:tc>
        <w:tc>
          <w:tcPr>
            <w:tcW w:w="2608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9E308C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25D504A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78212BC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1FABAD19" w14:textId="77777777" w:rsidTr="00420AA2">
        <w:trPr>
          <w:trHeight w:val="1932"/>
        </w:trPr>
        <w:tc>
          <w:tcPr>
            <w:tcW w:w="20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D340E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Estimated contract cost (as per the procurement plan)</w:t>
            </w:r>
          </w:p>
        </w:tc>
        <w:tc>
          <w:tcPr>
            <w:tcW w:w="26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6D688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Original contract award amount </w:t>
            </w:r>
          </w:p>
        </w:tc>
        <w:tc>
          <w:tcPr>
            <w:tcW w:w="19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107D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Variations if any </w:t>
            </w:r>
          </w:p>
          <w:p w14:paraId="4AA6D7C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03C1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FD250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34BA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F9F6B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BD64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73F6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5AA8FAD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Causes of variations</w:t>
            </w:r>
          </w:p>
        </w:tc>
      </w:tr>
      <w:tr w:rsidR="00420AA2" w:rsidRPr="00313229" w14:paraId="29EAB933" w14:textId="77777777" w:rsidTr="00420AA2">
        <w:trPr>
          <w:trHeight w:val="3046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81C6B4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4B67EB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E6AE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B7F32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F8648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579D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F1A8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A3B9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CDA5D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FFE99" w14:textId="77777777" w:rsidR="00420AA2" w:rsidRPr="00313229" w:rsidRDefault="00420AA2" w:rsidP="00CF0E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7171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D8939" w14:textId="77777777" w:rsidR="00420AA2" w:rsidRPr="00313229" w:rsidRDefault="00420AA2" w:rsidP="00CF0E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62EA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78B828BC" w14:textId="77777777" w:rsidR="00420AA2" w:rsidRPr="00313229" w:rsidRDefault="00420AA2" w:rsidP="00CF0E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FA85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39C6CE85" w14:textId="77777777" w:rsidTr="00420AA2">
        <w:trPr>
          <w:trHeight w:val="277"/>
        </w:trPr>
        <w:tc>
          <w:tcPr>
            <w:tcW w:w="208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2CCFA2F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contract amount at completion</w:t>
            </w:r>
          </w:p>
        </w:tc>
        <w:tc>
          <w:tcPr>
            <w:tcW w:w="2608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34AB6B2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payments on contract price (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any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2F3A31A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Planned contract completion date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668E900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 contract end date</w:t>
            </w:r>
          </w:p>
          <w:p w14:paraId="063852A2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2BC5EFCB" w14:textId="77777777" w:rsidTr="00420AA2">
        <w:trPr>
          <w:trHeight w:val="277"/>
        </w:trPr>
        <w:tc>
          <w:tcPr>
            <w:tcW w:w="208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AED8A9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EAF7F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374CD1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8ACD75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F8F20D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6A8975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2811D6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4131C2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1EB26C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AFB5FF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E5CC87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E44F87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CBCAE0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32F59B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04E318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88FADF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0CFDC1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6F8632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7BDEAA" w14:textId="77777777" w:rsidR="00420AA2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1A09E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FBD81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39CA72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38D0A0C" w14:textId="77777777" w:rsidR="00420AA2" w:rsidRPr="00313229" w:rsidRDefault="00420AA2" w:rsidP="0042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22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585"/>
        <w:gridCol w:w="1391"/>
        <w:gridCol w:w="2586"/>
      </w:tblGrid>
      <w:tr w:rsidR="00420AA2" w:rsidRPr="00313229" w14:paraId="4EF11F31" w14:textId="77777777" w:rsidTr="00420AA2">
        <w:tc>
          <w:tcPr>
            <w:tcW w:w="9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34C75D4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4. Performance Details</w:t>
            </w:r>
          </w:p>
          <w:p w14:paraId="5F5159DB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76372B4D" w14:textId="77777777" w:rsidTr="00420AA2">
        <w:trPr>
          <w:trHeight w:val="278"/>
        </w:trPr>
        <w:tc>
          <w:tcPr>
            <w:tcW w:w="366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E7E6E6" w:themeFill="background2"/>
          </w:tcPr>
          <w:p w14:paraId="1346859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Performance indicators </w:t>
            </w:r>
            <w:proofErr w:type="gramStart"/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 contractor</w:t>
            </w:r>
            <w:proofErr w:type="gramEnd"/>
          </w:p>
          <w:p w14:paraId="137F2C0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C8B0EF" w14:textId="77777777" w:rsidR="00420AA2" w:rsidRPr="00313229" w:rsidRDefault="00420AA2" w:rsidP="00420AA2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>Adherence to Technical Spec’s/Drawings/TOR</w:t>
            </w:r>
          </w:p>
          <w:p w14:paraId="7E3870A0" w14:textId="77777777" w:rsidR="00420AA2" w:rsidRPr="00313229" w:rsidRDefault="00420AA2" w:rsidP="00420AA2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>Delivery as per contract terms</w:t>
            </w:r>
          </w:p>
          <w:p w14:paraId="5645A5FB" w14:textId="77777777" w:rsidR="00420AA2" w:rsidRPr="00313229" w:rsidRDefault="00420AA2" w:rsidP="00420AA2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contract costs</w:t>
            </w:r>
          </w:p>
          <w:p w14:paraId="48FD71C3" w14:textId="77777777" w:rsidR="00420AA2" w:rsidRPr="00313229" w:rsidRDefault="00420AA2" w:rsidP="00420AA2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contract Scope (contract addenda)</w:t>
            </w:r>
          </w:p>
          <w:p w14:paraId="3E022F0A" w14:textId="77777777" w:rsidR="00420AA2" w:rsidRPr="00313229" w:rsidRDefault="00420AA2" w:rsidP="00420AA2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Adequate reporting and contractual relationships and qualified contractor’s personnel </w:t>
            </w:r>
          </w:p>
          <w:p w14:paraId="74D36D5E" w14:textId="77777777" w:rsidR="00420AA2" w:rsidRPr="00313229" w:rsidRDefault="00420AA2" w:rsidP="00420AA2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</w:t>
            </w:r>
          </w:p>
          <w:p w14:paraId="6E17AE1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7E6E6" w:themeFill="background2"/>
          </w:tcPr>
          <w:p w14:paraId="1D7E03B8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achievement</w:t>
            </w:r>
          </w:p>
          <w:p w14:paraId="0661643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Extent of Contractor’s achievement against Performance Indicators</w:t>
            </w:r>
          </w:p>
          <w:p w14:paraId="614E589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A86A3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Quality Levels as per </w:t>
            </w:r>
            <w:proofErr w:type="spellStart"/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Tech’l</w:t>
            </w:r>
            <w:proofErr w:type="spellEnd"/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Specs /Drawings/ Terms of reference): select one of:</w:t>
            </w:r>
          </w:p>
          <w:p w14:paraId="78FEF0D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Poor/Satisfactory/Excellent</w:t>
            </w:r>
          </w:p>
          <w:p w14:paraId="676AE29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839D6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 Delivery as per contract deadlines: select one of:</w:t>
            </w:r>
          </w:p>
          <w:p w14:paraId="7639B35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On-time/excusable delay/non-excusable delay</w:t>
            </w:r>
          </w:p>
          <w:p w14:paraId="1EA1B1F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348AA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Cost Over-runs: select one of:</w:t>
            </w:r>
          </w:p>
          <w:p w14:paraId="46B8C8B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inflation-related, design problems, supervision problems, force majeure </w:t>
            </w:r>
          </w:p>
          <w:p w14:paraId="39F810D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AA8FB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Changes in contract scope: select one or more of:</w:t>
            </w:r>
          </w:p>
          <w:p w14:paraId="3659807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design problems, additional requirements, need to upgrade </w:t>
            </w:r>
            <w:proofErr w:type="spellStart"/>
            <w:proofErr w:type="gramStart"/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spec’s</w:t>
            </w:r>
            <w:proofErr w:type="spellEnd"/>
            <w:proofErr w:type="gramEnd"/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materials or equipment</w:t>
            </w:r>
          </w:p>
          <w:p w14:paraId="22A1DBE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7DE6C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Quality of Progress Reports/Monthly statements and other Contractual dealings and Communications: select one of:</w:t>
            </w:r>
          </w:p>
          <w:p w14:paraId="170AA96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Poor/Satisfactory/Excellent</w:t>
            </w:r>
          </w:p>
          <w:p w14:paraId="0F1075E2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8726D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E8A68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49158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32CCCF3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Sources of performance variation </w:t>
            </w: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(Give further Explanations for deviations, if any, from stipulated contract performance indicators. Indicate if such variations were caused by the Contractor, the </w:t>
            </w:r>
            <w:proofErr w:type="gramStart"/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</w:t>
            </w:r>
            <w:proofErr w:type="gramEnd"/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 any other reason)</w:t>
            </w:r>
          </w:p>
        </w:tc>
      </w:tr>
      <w:tr w:rsidR="00420AA2" w:rsidRPr="00313229" w14:paraId="5CBB6210" w14:textId="77777777" w:rsidTr="00420AA2">
        <w:trPr>
          <w:trHeight w:val="277"/>
        </w:trPr>
        <w:tc>
          <w:tcPr>
            <w:tcW w:w="3663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D85288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6F965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E720E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5CE7336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AD158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71F744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0AA2" w:rsidRPr="00313229" w14:paraId="02F85D45" w14:textId="77777777" w:rsidTr="00420AA2">
        <w:trPr>
          <w:trHeight w:val="278"/>
        </w:trPr>
        <w:tc>
          <w:tcPr>
            <w:tcW w:w="366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E7E6E6" w:themeFill="background2"/>
          </w:tcPr>
          <w:p w14:paraId="1BADDD1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Overall performance score of the contractor with justifications: </w:t>
            </w:r>
            <w:r w:rsidRPr="0031322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(excellent /good/satisfactory /poor</w:t>
            </w: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7E6E6" w:themeFill="background2"/>
          </w:tcPr>
          <w:p w14:paraId="7807E76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Corrective measures taken </w:t>
            </w:r>
            <w:r w:rsidRPr="00313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31322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Action taken by a procuring entity and attach copies of correspondences) (Indicate claims if any)</w:t>
            </w:r>
          </w:p>
        </w:tc>
        <w:tc>
          <w:tcPr>
            <w:tcW w:w="258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6244C2F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Further action recommendation 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31322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Recommendation by a procuring entity)</w:t>
            </w:r>
          </w:p>
        </w:tc>
      </w:tr>
      <w:tr w:rsidR="00420AA2" w:rsidRPr="00313229" w14:paraId="531A9E06" w14:textId="77777777" w:rsidTr="00420AA2">
        <w:trPr>
          <w:trHeight w:val="277"/>
        </w:trPr>
        <w:tc>
          <w:tcPr>
            <w:tcW w:w="3663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D1EC3E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4D8832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6EE7D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C1974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43D6172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743E7A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0AA2" w:rsidRPr="00313229" w14:paraId="24813026" w14:textId="77777777" w:rsidTr="00420AA2">
        <w:tc>
          <w:tcPr>
            <w:tcW w:w="9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F2D3A66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Other comments </w:t>
            </w:r>
            <w:r w:rsidRPr="00313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313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</w:t>
            </w:r>
            <w:proofErr w:type="gramEnd"/>
            <w:r w:rsidRPr="00313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Unethical behaviour: excessive claims, unauthorised changes in key personnel by a contractor etc.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5263C5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E49A0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AF718D9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0AA2" w:rsidRPr="00313229" w14:paraId="08C7D89F" w14:textId="77777777" w:rsidTr="00420AA2">
        <w:tc>
          <w:tcPr>
            <w:tcW w:w="9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0B20EA44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Prepared </w:t>
            </w:r>
            <w:proofErr w:type="gramStart"/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by:</w:t>
            </w:r>
            <w:proofErr w:type="gramEnd"/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contract manager</w:t>
            </w:r>
          </w:p>
        </w:tc>
      </w:tr>
      <w:tr w:rsidR="00420AA2" w:rsidRPr="00313229" w14:paraId="362B768A" w14:textId="77777777" w:rsidTr="00420AA2">
        <w:tc>
          <w:tcPr>
            <w:tcW w:w="3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75CDFBC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7A415EC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Signature</w:t>
            </w:r>
          </w:p>
        </w:tc>
        <w:tc>
          <w:tcPr>
            <w:tcW w:w="25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38DDF5C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Date </w:t>
            </w:r>
          </w:p>
        </w:tc>
      </w:tr>
      <w:tr w:rsidR="00420AA2" w:rsidRPr="00313229" w14:paraId="02E9B552" w14:textId="77777777" w:rsidTr="00420AA2">
        <w:tc>
          <w:tcPr>
            <w:tcW w:w="3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3C6F676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18DE70A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28954E4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0AA2" w:rsidRPr="00313229" w14:paraId="07352FC1" w14:textId="77777777" w:rsidTr="00420AA2">
        <w:tc>
          <w:tcPr>
            <w:tcW w:w="9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5ADDB9F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Approved by: Accounting Officer</w:t>
            </w:r>
          </w:p>
        </w:tc>
      </w:tr>
      <w:tr w:rsidR="00420AA2" w:rsidRPr="00313229" w14:paraId="4056528A" w14:textId="77777777" w:rsidTr="00420AA2">
        <w:tc>
          <w:tcPr>
            <w:tcW w:w="3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1E75A78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22A7AFAB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5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160B089E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420AA2" w:rsidRPr="00313229" w14:paraId="5DFC80A5" w14:textId="77777777" w:rsidTr="00420AA2">
        <w:tc>
          <w:tcPr>
            <w:tcW w:w="9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AA95A5D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0AA2" w:rsidRPr="00313229" w14:paraId="2E89A350" w14:textId="77777777" w:rsidTr="00420AA2">
        <w:tc>
          <w:tcPr>
            <w:tcW w:w="9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3AE01222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5. PPRA OFFICIAL USE ONLY</w:t>
            </w:r>
          </w:p>
          <w:p w14:paraId="4124742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AA2" w:rsidRPr="00313229" w14:paraId="6E7B654B" w14:textId="77777777" w:rsidTr="00420AA2">
        <w:trPr>
          <w:trHeight w:val="278"/>
        </w:trPr>
        <w:tc>
          <w:tcPr>
            <w:tcW w:w="52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714AFA0B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Authority’s report analysis</w:t>
            </w:r>
          </w:p>
        </w:tc>
        <w:tc>
          <w:tcPr>
            <w:tcW w:w="3977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64676AD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Further action</w:t>
            </w:r>
          </w:p>
        </w:tc>
      </w:tr>
      <w:tr w:rsidR="00420AA2" w:rsidRPr="00313229" w14:paraId="779BEA22" w14:textId="77777777" w:rsidTr="00420AA2">
        <w:trPr>
          <w:trHeight w:val="277"/>
        </w:trPr>
        <w:tc>
          <w:tcPr>
            <w:tcW w:w="524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EE9D34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A126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085D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C023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EDCA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34A6F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B4969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8FC06C0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AA2" w:rsidRPr="00313229" w14:paraId="3B660BDA" w14:textId="77777777" w:rsidTr="00420AA2">
        <w:tc>
          <w:tcPr>
            <w:tcW w:w="9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33721A41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Authority’s decision</w:t>
            </w:r>
          </w:p>
        </w:tc>
      </w:tr>
      <w:tr w:rsidR="00420AA2" w:rsidRPr="00313229" w14:paraId="42214FE8" w14:textId="77777777" w:rsidTr="00420AA2">
        <w:tc>
          <w:tcPr>
            <w:tcW w:w="9225" w:type="dxa"/>
            <w:gridSpan w:val="4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4E174AC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5D973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4115A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A9E3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44267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4398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F5D75" w14:textId="77777777" w:rsidR="00420AA2" w:rsidRPr="00313229" w:rsidRDefault="00420AA2" w:rsidP="00C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36188" w14:textId="77777777" w:rsidR="00420AA2" w:rsidRPr="00313229" w:rsidRDefault="00420AA2" w:rsidP="0042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1679D" w14:textId="77777777" w:rsidR="00420AA2" w:rsidRPr="00313229" w:rsidRDefault="00420AA2" w:rsidP="0042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0B745" w14:textId="77777777" w:rsidR="00420AA2" w:rsidRDefault="00420AA2" w:rsidP="0042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3A59C" w14:textId="77777777" w:rsidR="00420AA2" w:rsidRPr="00313229" w:rsidRDefault="00420AA2" w:rsidP="0042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53FD1" w14:textId="77777777" w:rsidR="00420AA2" w:rsidRPr="00313229" w:rsidRDefault="00420AA2" w:rsidP="00420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229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</w:p>
    <w:p w14:paraId="588E0F5D" w14:textId="77777777" w:rsidR="00420AA2" w:rsidRPr="00313229" w:rsidRDefault="00420AA2" w:rsidP="0042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045D7" w14:textId="77777777" w:rsidR="00420AA2" w:rsidRPr="00313229" w:rsidRDefault="00420AA2" w:rsidP="00420AA2">
      <w:pPr>
        <w:numPr>
          <w:ilvl w:val="0"/>
          <w:numId w:val="18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229">
        <w:rPr>
          <w:rFonts w:ascii="Times New Roman" w:eastAsia="Times New Roman" w:hAnsi="Times New Roman" w:cs="Times New Roman"/>
          <w:i/>
          <w:sz w:val="24"/>
          <w:szCs w:val="24"/>
        </w:rPr>
        <w:t>Accounting Officers to ensure that project officers being transferred complete this form as interim activity report.</w:t>
      </w:r>
    </w:p>
    <w:p w14:paraId="08B427E5" w14:textId="77777777" w:rsidR="00420AA2" w:rsidRPr="00313229" w:rsidRDefault="00420AA2" w:rsidP="00420AA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6B270E" w14:textId="77777777" w:rsidR="00420AA2" w:rsidRPr="00313229" w:rsidRDefault="00420AA2" w:rsidP="00420AA2">
      <w:pPr>
        <w:numPr>
          <w:ilvl w:val="0"/>
          <w:numId w:val="18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229">
        <w:rPr>
          <w:rFonts w:ascii="Times New Roman" w:eastAsia="Times New Roman" w:hAnsi="Times New Roman" w:cs="Times New Roman"/>
          <w:i/>
          <w:sz w:val="24"/>
          <w:szCs w:val="24"/>
        </w:rPr>
        <w:t>All procuring entities shall also use this form for reporting interim activity reports on all projects.</w:t>
      </w:r>
    </w:p>
    <w:p w14:paraId="63C5F3AA" w14:textId="77777777" w:rsidR="00420AA2" w:rsidRDefault="00420AA2" w:rsidP="0042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1A7B6" w14:textId="77777777" w:rsidR="00420AA2" w:rsidRDefault="00420AA2" w:rsidP="0042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BD19F" w14:textId="77777777" w:rsidR="00420AA2" w:rsidRPr="00313229" w:rsidRDefault="00420AA2" w:rsidP="0042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5BF2B" w14:textId="77777777" w:rsidR="00420AA2" w:rsidRDefault="00420AA2" w:rsidP="0042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83EE4" w14:textId="77777777" w:rsidR="00084477" w:rsidRPr="00420AA2" w:rsidRDefault="00084477" w:rsidP="00420AA2"/>
    <w:sectPr w:rsidR="00084477" w:rsidRPr="00420AA2" w:rsidSect="007178A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DC67" w14:textId="77777777" w:rsidR="00180580" w:rsidRDefault="00180580" w:rsidP="00CF06BB">
      <w:pPr>
        <w:spacing w:after="0" w:line="240" w:lineRule="auto"/>
      </w:pPr>
      <w:r>
        <w:separator/>
      </w:r>
    </w:p>
  </w:endnote>
  <w:endnote w:type="continuationSeparator" w:id="0">
    <w:p w14:paraId="46D515CD" w14:textId="77777777" w:rsidR="00180580" w:rsidRDefault="00180580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  <w:p w14:paraId="68455021" w14:textId="77777777" w:rsidR="00000000" w:rsidRDefault="00000000"/>
  <w:p w14:paraId="265FBCA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DE1B" w14:textId="77777777" w:rsidR="00180580" w:rsidRDefault="00180580" w:rsidP="00CF06BB">
      <w:pPr>
        <w:spacing w:after="0" w:line="240" w:lineRule="auto"/>
      </w:pPr>
      <w:r>
        <w:separator/>
      </w:r>
    </w:p>
  </w:footnote>
  <w:footnote w:type="continuationSeparator" w:id="0">
    <w:p w14:paraId="09840CB6" w14:textId="77777777" w:rsidR="00180580" w:rsidRDefault="00180580" w:rsidP="00CF06BB">
      <w:pPr>
        <w:spacing w:after="0" w:line="240" w:lineRule="auto"/>
      </w:pPr>
      <w:r>
        <w:continuationSeparator/>
      </w:r>
    </w:p>
  </w:footnote>
  <w:footnote w:id="1">
    <w:p w14:paraId="5B539894" w14:textId="77777777" w:rsidR="00420AA2" w:rsidRPr="00166751" w:rsidRDefault="00420AA2" w:rsidP="00420AA2">
      <w:pPr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166751">
        <w:rPr>
          <w:i/>
          <w:iCs/>
        </w:rPr>
        <w:t>Indicate whether the contract was completed as awarded, whether there was additional or reduced work (change of scope).</w:t>
      </w:r>
    </w:p>
    <w:p w14:paraId="31115C4E" w14:textId="77777777" w:rsidR="00420AA2" w:rsidRDefault="00420AA2" w:rsidP="00420AA2">
      <w:pPr>
        <w:rPr>
          <w:i/>
          <w:iCs/>
        </w:rPr>
      </w:pPr>
      <w:r w:rsidRPr="00166751">
        <w:rPr>
          <w:i/>
          <w:iCs/>
        </w:rPr>
        <w:t xml:space="preserve">If there were changes in scope or additional </w:t>
      </w:r>
      <w:proofErr w:type="gramStart"/>
      <w:r w:rsidRPr="00166751">
        <w:rPr>
          <w:i/>
          <w:iCs/>
        </w:rPr>
        <w:t>orders</w:t>
      </w:r>
      <w:proofErr w:type="gramEnd"/>
      <w:r w:rsidRPr="00166751">
        <w:rPr>
          <w:i/>
          <w:iCs/>
        </w:rPr>
        <w:t xml:space="preserve"> then list the respective contract addenda and complete a separate form for each addendum</w:t>
      </w:r>
    </w:p>
    <w:p w14:paraId="020EDD74" w14:textId="77777777" w:rsidR="00420AA2" w:rsidRPr="00166751" w:rsidRDefault="00420AA2" w:rsidP="00420AA2">
      <w:pPr>
        <w:pStyle w:val="FootnoteText"/>
      </w:pPr>
    </w:p>
  </w:footnote>
  <w:footnote w:id="2">
    <w:p w14:paraId="0F5258B3" w14:textId="77777777" w:rsidR="00420AA2" w:rsidRPr="00B10A5B" w:rsidRDefault="00420AA2" w:rsidP="00420A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0A5B">
        <w:t>Where sub-contractors are involved then list them here and complete a separate form for each sub-contractor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91B0" w14:textId="387369E3" w:rsidR="00000000" w:rsidRDefault="007178A9">
    <w:r>
      <w:t>PPRA/FR</w:t>
    </w:r>
    <w:r w:rsidR="00960097">
      <w:t>/</w:t>
    </w:r>
    <w:r w:rsidR="00420AA2">
      <w:t>N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84841"/>
    <w:multiLevelType w:val="hybridMultilevel"/>
    <w:tmpl w:val="1BFE3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1E42106D"/>
    <w:multiLevelType w:val="hybridMultilevel"/>
    <w:tmpl w:val="302EC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9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2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7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8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2A831F56"/>
    <w:multiLevelType w:val="hybridMultilevel"/>
    <w:tmpl w:val="97D8D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2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4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6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8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9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0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1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3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5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6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7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8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9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1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2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5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6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8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9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0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1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4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5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6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7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8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9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1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3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6" w15:restartNumberingAfterBreak="0">
    <w:nsid w:val="43624141"/>
    <w:multiLevelType w:val="hybridMultilevel"/>
    <w:tmpl w:val="BA0A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8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9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2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4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5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6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7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0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1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2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3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4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5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7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9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0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1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2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4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8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1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2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5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6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8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9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0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2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4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6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1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2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3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6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9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0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2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3" w15:restartNumberingAfterBreak="0">
    <w:nsid w:val="75755A86"/>
    <w:multiLevelType w:val="hybridMultilevel"/>
    <w:tmpl w:val="13DC3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4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5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6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7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8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9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0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1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2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3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4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5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39"/>
  </w:num>
  <w:num w:numId="2" w16cid:durableId="1754815930">
    <w:abstractNumId w:val="119"/>
  </w:num>
  <w:num w:numId="3" w16cid:durableId="132987150">
    <w:abstractNumId w:val="10"/>
  </w:num>
  <w:num w:numId="4" w16cid:durableId="1919166678">
    <w:abstractNumId w:val="170"/>
  </w:num>
  <w:num w:numId="5" w16cid:durableId="1041974463">
    <w:abstractNumId w:val="150"/>
  </w:num>
  <w:num w:numId="6" w16cid:durableId="1759715486">
    <w:abstractNumId w:val="11"/>
  </w:num>
  <w:num w:numId="7" w16cid:durableId="56829862">
    <w:abstractNumId w:val="164"/>
  </w:num>
  <w:num w:numId="8" w16cid:durableId="1211309973">
    <w:abstractNumId w:val="152"/>
  </w:num>
  <w:num w:numId="9" w16cid:durableId="461656650">
    <w:abstractNumId w:val="29"/>
  </w:num>
  <w:num w:numId="10" w16cid:durableId="1652172283">
    <w:abstractNumId w:val="97"/>
  </w:num>
  <w:num w:numId="11" w16cid:durableId="239026085">
    <w:abstractNumId w:val="90"/>
  </w:num>
  <w:num w:numId="12" w16cid:durableId="983504972">
    <w:abstractNumId w:val="79"/>
  </w:num>
  <w:num w:numId="13" w16cid:durableId="226890338">
    <w:abstractNumId w:val="27"/>
  </w:num>
  <w:num w:numId="14" w16cid:durableId="972903387">
    <w:abstractNumId w:val="76"/>
  </w:num>
  <w:num w:numId="15" w16cid:durableId="399058458">
    <w:abstractNumId w:val="39"/>
  </w:num>
  <w:num w:numId="16" w16cid:durableId="510725476">
    <w:abstractNumId w:val="26"/>
  </w:num>
  <w:num w:numId="17" w16cid:durableId="539393692">
    <w:abstractNumId w:val="66"/>
  </w:num>
  <w:num w:numId="18" w16cid:durableId="1830973598">
    <w:abstractNumId w:val="94"/>
  </w:num>
  <w:num w:numId="19" w16cid:durableId="1408186074">
    <w:abstractNumId w:val="69"/>
  </w:num>
  <w:num w:numId="20" w16cid:durableId="294532423">
    <w:abstractNumId w:val="93"/>
  </w:num>
  <w:num w:numId="21" w16cid:durableId="1737624161">
    <w:abstractNumId w:val="13"/>
  </w:num>
  <w:num w:numId="22" w16cid:durableId="675620264">
    <w:abstractNumId w:val="165"/>
  </w:num>
  <w:num w:numId="23" w16cid:durableId="780731439">
    <w:abstractNumId w:val="117"/>
  </w:num>
  <w:num w:numId="24" w16cid:durableId="825705132">
    <w:abstractNumId w:val="103"/>
  </w:num>
  <w:num w:numId="25" w16cid:durableId="404377341">
    <w:abstractNumId w:val="67"/>
  </w:num>
  <w:num w:numId="26" w16cid:durableId="448087513">
    <w:abstractNumId w:val="72"/>
  </w:num>
  <w:num w:numId="27" w16cid:durableId="2105372636">
    <w:abstractNumId w:val="41"/>
  </w:num>
  <w:num w:numId="28" w16cid:durableId="494492097">
    <w:abstractNumId w:val="2"/>
  </w:num>
  <w:num w:numId="29" w16cid:durableId="1290893789">
    <w:abstractNumId w:val="105"/>
  </w:num>
  <w:num w:numId="30" w16cid:durableId="285088458">
    <w:abstractNumId w:val="114"/>
  </w:num>
  <w:num w:numId="31" w16cid:durableId="616915464">
    <w:abstractNumId w:val="14"/>
  </w:num>
  <w:num w:numId="32" w16cid:durableId="1868643852">
    <w:abstractNumId w:val="118"/>
  </w:num>
  <w:num w:numId="33" w16cid:durableId="1566602672">
    <w:abstractNumId w:val="145"/>
  </w:num>
  <w:num w:numId="34" w16cid:durableId="499581817">
    <w:abstractNumId w:val="8"/>
  </w:num>
  <w:num w:numId="35" w16cid:durableId="554851106">
    <w:abstractNumId w:val="88"/>
  </w:num>
  <w:num w:numId="36" w16cid:durableId="628978924">
    <w:abstractNumId w:val="185"/>
  </w:num>
  <w:num w:numId="37" w16cid:durableId="517429115">
    <w:abstractNumId w:val="80"/>
  </w:num>
  <w:num w:numId="38" w16cid:durableId="486819710">
    <w:abstractNumId w:val="81"/>
  </w:num>
  <w:num w:numId="39" w16cid:durableId="1889802678">
    <w:abstractNumId w:val="15"/>
  </w:num>
  <w:num w:numId="40" w16cid:durableId="997810210">
    <w:abstractNumId w:val="131"/>
  </w:num>
  <w:num w:numId="41" w16cid:durableId="1153106812">
    <w:abstractNumId w:val="181"/>
  </w:num>
  <w:num w:numId="42" w16cid:durableId="79715711">
    <w:abstractNumId w:val="115"/>
  </w:num>
  <w:num w:numId="43" w16cid:durableId="1035696192">
    <w:abstractNumId w:val="55"/>
  </w:num>
  <w:num w:numId="44" w16cid:durableId="362050367">
    <w:abstractNumId w:val="157"/>
  </w:num>
  <w:num w:numId="45" w16cid:durableId="477692407">
    <w:abstractNumId w:val="53"/>
  </w:num>
  <w:num w:numId="46" w16cid:durableId="1040083753">
    <w:abstractNumId w:val="42"/>
  </w:num>
  <w:num w:numId="47" w16cid:durableId="92868341">
    <w:abstractNumId w:val="161"/>
  </w:num>
  <w:num w:numId="48" w16cid:durableId="208537050">
    <w:abstractNumId w:val="35"/>
  </w:num>
  <w:num w:numId="49" w16cid:durableId="2101097400">
    <w:abstractNumId w:val="122"/>
  </w:num>
  <w:num w:numId="50" w16cid:durableId="971834970">
    <w:abstractNumId w:val="28"/>
  </w:num>
  <w:num w:numId="51" w16cid:durableId="1034694162">
    <w:abstractNumId w:val="155"/>
  </w:num>
  <w:num w:numId="52" w16cid:durableId="106508606">
    <w:abstractNumId w:val="179"/>
  </w:num>
  <w:num w:numId="53" w16cid:durableId="75639086">
    <w:abstractNumId w:val="183"/>
  </w:num>
  <w:num w:numId="54" w16cid:durableId="966742310">
    <w:abstractNumId w:val="148"/>
  </w:num>
  <w:num w:numId="55" w16cid:durableId="1301886665">
    <w:abstractNumId w:val="74"/>
  </w:num>
  <w:num w:numId="56" w16cid:durableId="345013150">
    <w:abstractNumId w:val="91"/>
  </w:num>
  <w:num w:numId="57" w16cid:durableId="72550113">
    <w:abstractNumId w:val="144"/>
  </w:num>
  <w:num w:numId="58" w16cid:durableId="702170431">
    <w:abstractNumId w:val="113"/>
  </w:num>
  <w:num w:numId="59" w16cid:durableId="1745181715">
    <w:abstractNumId w:val="59"/>
  </w:num>
  <w:num w:numId="60" w16cid:durableId="1910919490">
    <w:abstractNumId w:val="130"/>
  </w:num>
  <w:num w:numId="61" w16cid:durableId="2113547643">
    <w:abstractNumId w:val="71"/>
  </w:num>
  <w:num w:numId="62" w16cid:durableId="701321805">
    <w:abstractNumId w:val="104"/>
  </w:num>
  <w:num w:numId="63" w16cid:durableId="1270041828">
    <w:abstractNumId w:val="149"/>
  </w:num>
  <w:num w:numId="64" w16cid:durableId="762989554">
    <w:abstractNumId w:val="18"/>
  </w:num>
  <w:num w:numId="65" w16cid:durableId="716976798">
    <w:abstractNumId w:val="108"/>
  </w:num>
  <w:num w:numId="66" w16cid:durableId="1815566235">
    <w:abstractNumId w:val="107"/>
  </w:num>
  <w:num w:numId="67" w16cid:durableId="616911636">
    <w:abstractNumId w:val="50"/>
  </w:num>
  <w:num w:numId="68" w16cid:durableId="1299385533">
    <w:abstractNumId w:val="176"/>
  </w:num>
  <w:num w:numId="69" w16cid:durableId="1957059751">
    <w:abstractNumId w:val="101"/>
  </w:num>
  <w:num w:numId="70" w16cid:durableId="710954144">
    <w:abstractNumId w:val="127"/>
  </w:num>
  <w:num w:numId="71" w16cid:durableId="329481142">
    <w:abstractNumId w:val="182"/>
  </w:num>
  <w:num w:numId="72" w16cid:durableId="1428041699">
    <w:abstractNumId w:val="169"/>
  </w:num>
  <w:num w:numId="73" w16cid:durableId="82191651">
    <w:abstractNumId w:val="34"/>
  </w:num>
  <w:num w:numId="74" w16cid:durableId="2069330422">
    <w:abstractNumId w:val="64"/>
  </w:num>
  <w:num w:numId="75" w16cid:durableId="473840028">
    <w:abstractNumId w:val="143"/>
  </w:num>
  <w:num w:numId="76" w16cid:durableId="1682317134">
    <w:abstractNumId w:val="95"/>
  </w:num>
  <w:num w:numId="77" w16cid:durableId="1971937101">
    <w:abstractNumId w:val="162"/>
  </w:num>
  <w:num w:numId="78" w16cid:durableId="1689526753">
    <w:abstractNumId w:val="3"/>
  </w:num>
  <w:num w:numId="79" w16cid:durableId="594434921">
    <w:abstractNumId w:val="141"/>
  </w:num>
  <w:num w:numId="80" w16cid:durableId="474416043">
    <w:abstractNumId w:val="128"/>
  </w:num>
  <w:num w:numId="81" w16cid:durableId="2040011852">
    <w:abstractNumId w:val="174"/>
  </w:num>
  <w:num w:numId="82" w16cid:durableId="94984733">
    <w:abstractNumId w:val="133"/>
  </w:num>
  <w:num w:numId="83" w16cid:durableId="2081948363">
    <w:abstractNumId w:val="58"/>
  </w:num>
  <w:num w:numId="84" w16cid:durableId="1434981100">
    <w:abstractNumId w:val="21"/>
  </w:num>
  <w:num w:numId="85" w16cid:durableId="231308626">
    <w:abstractNumId w:val="147"/>
  </w:num>
  <w:num w:numId="86" w16cid:durableId="558790428">
    <w:abstractNumId w:val="9"/>
  </w:num>
  <w:num w:numId="87" w16cid:durableId="929461438">
    <w:abstractNumId w:val="134"/>
  </w:num>
  <w:num w:numId="88" w16cid:durableId="885681291">
    <w:abstractNumId w:val="120"/>
  </w:num>
  <w:num w:numId="89" w16cid:durableId="1780180154">
    <w:abstractNumId w:val="96"/>
  </w:num>
  <w:num w:numId="90" w16cid:durableId="2007439660">
    <w:abstractNumId w:val="49"/>
  </w:num>
  <w:num w:numId="91" w16cid:durableId="1235820272">
    <w:abstractNumId w:val="126"/>
  </w:num>
  <w:num w:numId="92" w16cid:durableId="1837039653">
    <w:abstractNumId w:val="178"/>
  </w:num>
  <w:num w:numId="93" w16cid:durableId="1505047945">
    <w:abstractNumId w:val="158"/>
  </w:num>
  <w:num w:numId="94" w16cid:durableId="1517690178">
    <w:abstractNumId w:val="86"/>
  </w:num>
  <w:num w:numId="95" w16cid:durableId="1664040487">
    <w:abstractNumId w:val="138"/>
  </w:num>
  <w:num w:numId="96" w16cid:durableId="565993005">
    <w:abstractNumId w:val="57"/>
  </w:num>
  <w:num w:numId="97" w16cid:durableId="620722210">
    <w:abstractNumId w:val="111"/>
  </w:num>
  <w:num w:numId="98" w16cid:durableId="2116169101">
    <w:abstractNumId w:val="180"/>
  </w:num>
  <w:num w:numId="99" w16cid:durableId="275404305">
    <w:abstractNumId w:val="23"/>
  </w:num>
  <w:num w:numId="100" w16cid:durableId="1492258788">
    <w:abstractNumId w:val="47"/>
  </w:num>
  <w:num w:numId="101" w16cid:durableId="1138449551">
    <w:abstractNumId w:val="83"/>
  </w:num>
  <w:num w:numId="102" w16cid:durableId="705176693">
    <w:abstractNumId w:val="109"/>
  </w:num>
  <w:num w:numId="103" w16cid:durableId="199902289">
    <w:abstractNumId w:val="6"/>
  </w:num>
  <w:num w:numId="104" w16cid:durableId="957641372">
    <w:abstractNumId w:val="98"/>
  </w:num>
  <w:num w:numId="105" w16cid:durableId="1193609149">
    <w:abstractNumId w:val="19"/>
  </w:num>
  <w:num w:numId="106" w16cid:durableId="1599757201">
    <w:abstractNumId w:val="175"/>
  </w:num>
  <w:num w:numId="107" w16cid:durableId="1112746834">
    <w:abstractNumId w:val="43"/>
  </w:num>
  <w:num w:numId="108" w16cid:durableId="448202058">
    <w:abstractNumId w:val="100"/>
  </w:num>
  <w:num w:numId="109" w16cid:durableId="1143037527">
    <w:abstractNumId w:val="51"/>
  </w:num>
  <w:num w:numId="110" w16cid:durableId="728650293">
    <w:abstractNumId w:val="40"/>
  </w:num>
  <w:num w:numId="111" w16cid:durableId="376705885">
    <w:abstractNumId w:val="32"/>
  </w:num>
  <w:num w:numId="112" w16cid:durableId="76102221">
    <w:abstractNumId w:val="110"/>
  </w:num>
  <w:num w:numId="113" w16cid:durableId="1764063728">
    <w:abstractNumId w:val="44"/>
  </w:num>
  <w:num w:numId="114" w16cid:durableId="177545853">
    <w:abstractNumId w:val="33"/>
  </w:num>
  <w:num w:numId="115" w16cid:durableId="541097549">
    <w:abstractNumId w:val="77"/>
  </w:num>
  <w:num w:numId="116" w16cid:durableId="405996481">
    <w:abstractNumId w:val="166"/>
  </w:num>
  <w:num w:numId="117" w16cid:durableId="1400052990">
    <w:abstractNumId w:val="52"/>
  </w:num>
  <w:num w:numId="118" w16cid:durableId="1731883068">
    <w:abstractNumId w:val="171"/>
  </w:num>
  <w:num w:numId="119" w16cid:durableId="1192256420">
    <w:abstractNumId w:val="163"/>
  </w:num>
  <w:num w:numId="120" w16cid:durableId="1233002608">
    <w:abstractNumId w:val="184"/>
  </w:num>
  <w:num w:numId="121" w16cid:durableId="1370448803">
    <w:abstractNumId w:val="61"/>
  </w:num>
  <w:num w:numId="122" w16cid:durableId="550383746">
    <w:abstractNumId w:val="135"/>
  </w:num>
  <w:num w:numId="123" w16cid:durableId="1752654822">
    <w:abstractNumId w:val="137"/>
  </w:num>
  <w:num w:numId="124" w16cid:durableId="1609773133">
    <w:abstractNumId w:val="54"/>
  </w:num>
  <w:num w:numId="125" w16cid:durableId="1170608367">
    <w:abstractNumId w:val="154"/>
  </w:num>
  <w:num w:numId="126" w16cid:durableId="896866088">
    <w:abstractNumId w:val="153"/>
  </w:num>
  <w:num w:numId="127" w16cid:durableId="300115873">
    <w:abstractNumId w:val="12"/>
  </w:num>
  <w:num w:numId="128" w16cid:durableId="2137213117">
    <w:abstractNumId w:val="136"/>
  </w:num>
  <w:num w:numId="129" w16cid:durableId="326790463">
    <w:abstractNumId w:val="156"/>
  </w:num>
  <w:num w:numId="130" w16cid:durableId="1203397959">
    <w:abstractNumId w:val="31"/>
  </w:num>
  <w:num w:numId="131" w16cid:durableId="75440968">
    <w:abstractNumId w:val="85"/>
  </w:num>
  <w:num w:numId="132" w16cid:durableId="1102184702">
    <w:abstractNumId w:val="16"/>
  </w:num>
  <w:num w:numId="133" w16cid:durableId="1049767018">
    <w:abstractNumId w:val="129"/>
  </w:num>
  <w:num w:numId="134" w16cid:durableId="180820911">
    <w:abstractNumId w:val="68"/>
  </w:num>
  <w:num w:numId="135" w16cid:durableId="48842795">
    <w:abstractNumId w:val="24"/>
  </w:num>
  <w:num w:numId="136" w16cid:durableId="1239948020">
    <w:abstractNumId w:val="78"/>
  </w:num>
  <w:num w:numId="137" w16cid:durableId="1034233876">
    <w:abstractNumId w:val="75"/>
  </w:num>
  <w:num w:numId="138" w16cid:durableId="1287662632">
    <w:abstractNumId w:val="30"/>
  </w:num>
  <w:num w:numId="139" w16cid:durableId="1887721218">
    <w:abstractNumId w:val="84"/>
  </w:num>
  <w:num w:numId="140" w16cid:durableId="1505827312">
    <w:abstractNumId w:val="65"/>
  </w:num>
  <w:num w:numId="141" w16cid:durableId="1648321256">
    <w:abstractNumId w:val="125"/>
  </w:num>
  <w:num w:numId="142" w16cid:durableId="1086222459">
    <w:abstractNumId w:val="7"/>
  </w:num>
  <w:num w:numId="143" w16cid:durableId="980772550">
    <w:abstractNumId w:val="177"/>
  </w:num>
  <w:num w:numId="144" w16cid:durableId="12729527">
    <w:abstractNumId w:val="142"/>
  </w:num>
  <w:num w:numId="145" w16cid:durableId="1312710866">
    <w:abstractNumId w:val="167"/>
  </w:num>
  <w:num w:numId="146" w16cid:durableId="1939869443">
    <w:abstractNumId w:val="17"/>
  </w:num>
  <w:num w:numId="147" w16cid:durableId="1536308104">
    <w:abstractNumId w:val="82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102"/>
  </w:num>
  <w:num w:numId="150" w16cid:durableId="883523125">
    <w:abstractNumId w:val="48"/>
  </w:num>
  <w:num w:numId="151" w16cid:durableId="1288121308">
    <w:abstractNumId w:val="70"/>
  </w:num>
  <w:num w:numId="152" w16cid:durableId="1230262585">
    <w:abstractNumId w:val="168"/>
  </w:num>
  <w:num w:numId="153" w16cid:durableId="1323851661">
    <w:abstractNumId w:val="121"/>
  </w:num>
  <w:num w:numId="154" w16cid:durableId="846868846">
    <w:abstractNumId w:val="73"/>
  </w:num>
  <w:num w:numId="155" w16cid:durableId="341510550">
    <w:abstractNumId w:val="124"/>
  </w:num>
  <w:num w:numId="156" w16cid:durableId="698891334">
    <w:abstractNumId w:val="132"/>
  </w:num>
  <w:num w:numId="157" w16cid:durableId="1071272078">
    <w:abstractNumId w:val="22"/>
  </w:num>
  <w:num w:numId="158" w16cid:durableId="1102917683">
    <w:abstractNumId w:val="146"/>
  </w:num>
  <w:num w:numId="159" w16cid:durableId="1265963551">
    <w:abstractNumId w:val="159"/>
  </w:num>
  <w:num w:numId="160" w16cid:durableId="805778798">
    <w:abstractNumId w:val="116"/>
  </w:num>
  <w:num w:numId="161" w16cid:durableId="1767267964">
    <w:abstractNumId w:val="37"/>
  </w:num>
  <w:num w:numId="162" w16cid:durableId="524101269">
    <w:abstractNumId w:val="62"/>
  </w:num>
  <w:num w:numId="163" w16cid:durableId="16006857">
    <w:abstractNumId w:val="123"/>
  </w:num>
  <w:num w:numId="164" w16cid:durableId="401412649">
    <w:abstractNumId w:val="89"/>
  </w:num>
  <w:num w:numId="165" w16cid:durableId="2013558950">
    <w:abstractNumId w:val="56"/>
  </w:num>
  <w:num w:numId="166" w16cid:durableId="873227810">
    <w:abstractNumId w:val="5"/>
  </w:num>
  <w:num w:numId="167" w16cid:durableId="297034698">
    <w:abstractNumId w:val="20"/>
  </w:num>
  <w:num w:numId="168" w16cid:durableId="2093042524">
    <w:abstractNumId w:val="63"/>
  </w:num>
  <w:num w:numId="169" w16cid:durableId="2117552090">
    <w:abstractNumId w:val="99"/>
  </w:num>
  <w:num w:numId="170" w16cid:durableId="1019240246">
    <w:abstractNumId w:val="112"/>
  </w:num>
  <w:num w:numId="171" w16cid:durableId="598830853">
    <w:abstractNumId w:val="92"/>
  </w:num>
  <w:num w:numId="172" w16cid:durableId="17999116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6"/>
  </w:num>
  <w:num w:numId="174" w16cid:durableId="252322961">
    <w:abstractNumId w:val="160"/>
  </w:num>
  <w:num w:numId="175" w16cid:durableId="1265462333">
    <w:abstractNumId w:val="140"/>
  </w:num>
  <w:num w:numId="176" w16cid:durableId="105858847">
    <w:abstractNumId w:val="151"/>
  </w:num>
  <w:num w:numId="177" w16cid:durableId="674723586">
    <w:abstractNumId w:val="4"/>
  </w:num>
  <w:num w:numId="178" w16cid:durableId="1935018702">
    <w:abstractNumId w:val="172"/>
  </w:num>
  <w:num w:numId="179" w16cid:durableId="1279797676">
    <w:abstractNumId w:val="87"/>
  </w:num>
  <w:num w:numId="180" w16cid:durableId="893463629">
    <w:abstractNumId w:val="38"/>
  </w:num>
  <w:num w:numId="181" w16cid:durableId="734163097">
    <w:abstractNumId w:val="45"/>
  </w:num>
  <w:num w:numId="182" w16cid:durableId="757363501">
    <w:abstractNumId w:val="60"/>
  </w:num>
  <w:num w:numId="183" w16cid:durableId="1137377937">
    <w:abstractNumId w:val="173"/>
  </w:num>
  <w:num w:numId="184" w16cid:durableId="724109453">
    <w:abstractNumId w:val="36"/>
  </w:num>
  <w:num w:numId="185" w16cid:durableId="51317574">
    <w:abstractNumId w:val="1"/>
  </w:num>
  <w:num w:numId="186" w16cid:durableId="919950041">
    <w:abstractNumId w:val="10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580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0AA2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52F8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6F33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1ED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3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BE19D-7E89-424E-B87C-7CAC34C63E97}"/>
</file>

<file path=customXml/itemProps3.xml><?xml version="1.0" encoding="utf-8"?>
<ds:datastoreItem xmlns:ds="http://schemas.openxmlformats.org/officeDocument/2006/customXml" ds:itemID="{3D3FFB7A-3AF6-4592-A1E5-110BE8589E9B}"/>
</file>

<file path=customXml/itemProps4.xml><?xml version="1.0" encoding="utf-8"?>
<ds:datastoreItem xmlns:ds="http://schemas.openxmlformats.org/officeDocument/2006/customXml" ds:itemID="{2B154865-7810-49D8-B208-BC4C25946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2023-05-31T09:27:00Z</dcterms:created>
  <dcterms:modified xsi:type="dcterms:W3CDTF">2023-05-31T09:27:00Z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